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63975F36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6F16B104" w14:textId="77777777" w:rsidR="00E276EF" w:rsidRDefault="00E276EF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01C37E3E" w:rsidR="00837B8A" w:rsidRPr="005B197B" w:rsidRDefault="008A6484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16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D93679"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>6618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 w:rsidR="00D93679">
        <w:rPr>
          <w:b/>
          <w:lang w:val="uk-UA"/>
        </w:rPr>
        <w:t>90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134BB5FA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C0589A">
        <w:rPr>
          <w:b/>
          <w:lang w:val="uk-UA"/>
        </w:rPr>
        <w:t>7028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61E9BF9B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CB3565">
        <w:rPr>
          <w:lang w:val="uk-UA"/>
        </w:rPr>
        <w:t>7</w:t>
      </w:r>
      <w:r w:rsidR="00C0589A">
        <w:rPr>
          <w:lang w:val="uk-UA"/>
        </w:rPr>
        <w:t>028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7AE231F2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C86208">
        <w:rPr>
          <w:bCs/>
        </w:rPr>
        <w:t>7028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A96090">
        <w:rPr>
          <w:bCs/>
        </w:rPr>
        <w:t>1</w:t>
      </w:r>
      <w:r w:rsidR="00BA7E47">
        <w:rPr>
          <w:bCs/>
        </w:rPr>
        <w:t> 000 000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0F01F20D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BA7E47">
        <w:t>7028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Default="006529B2" w:rsidP="006529B2">
      <w:pPr>
        <w:rPr>
          <w:lang w:val="uk-UA"/>
        </w:rPr>
      </w:pPr>
    </w:p>
    <w:p w14:paraId="28426DDA" w14:textId="77777777" w:rsidR="00BB7F59" w:rsidRDefault="00D41329" w:rsidP="00BB7F59">
      <w:pPr>
        <w:pStyle w:val="af1"/>
        <w:ind w:left="0" w:firstLine="426"/>
        <w:jc w:val="both"/>
      </w:pPr>
      <w:r w:rsidRPr="00D41329">
        <w:rPr>
          <w:b/>
          <w:bCs/>
        </w:rPr>
        <w:t>3.</w:t>
      </w:r>
      <w:r>
        <w:t xml:space="preserve"> </w:t>
      </w:r>
      <w:r w:rsidR="00BB7F59">
        <w:t>Відділу муніципальної безпеки Бучанської міської ради у десятиденний термін повідомити Міністерство оборони України про прийняте рішення.</w:t>
      </w:r>
    </w:p>
    <w:p w14:paraId="1C14EC2C" w14:textId="6DAD17AE" w:rsidR="00D41329" w:rsidRPr="00BB7F59" w:rsidRDefault="00D41329" w:rsidP="00BB7F59">
      <w:pPr>
        <w:ind w:firstLine="426"/>
        <w:rPr>
          <w:lang w:val="uk-UA"/>
        </w:rPr>
      </w:pPr>
    </w:p>
    <w:p w14:paraId="32F21299" w14:textId="39612F48" w:rsidR="0028738E" w:rsidRPr="0089183C" w:rsidRDefault="00D41329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899B0C2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3850D5">
        <w:rPr>
          <w:b/>
          <w:lang w:val="uk-UA"/>
        </w:rPr>
        <w:t>Міський голова                                     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88561" w14:textId="77777777" w:rsidR="00A6435D" w:rsidRDefault="00A6435D">
      <w:r>
        <w:separator/>
      </w:r>
    </w:p>
  </w:endnote>
  <w:endnote w:type="continuationSeparator" w:id="0">
    <w:p w14:paraId="7F2F5C51" w14:textId="77777777" w:rsidR="00A6435D" w:rsidRDefault="00A6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A0E2E" w14:textId="77777777" w:rsidR="00A6435D" w:rsidRDefault="00A6435D">
      <w:r>
        <w:separator/>
      </w:r>
    </w:p>
  </w:footnote>
  <w:footnote w:type="continuationSeparator" w:id="0">
    <w:p w14:paraId="00C5774E" w14:textId="77777777" w:rsidR="00A6435D" w:rsidRDefault="00A64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2915EB5E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39813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DB1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0D5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04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AF8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201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484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35D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47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59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89A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46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208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AD6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32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0E0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17296</TotalTime>
  <Pages>1</Pages>
  <Words>1374</Words>
  <Characters>784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5188</cp:revision>
  <cp:lastPrinted>2025-10-08T10:58:00Z</cp:lastPrinted>
  <dcterms:created xsi:type="dcterms:W3CDTF">2022-09-20T07:00:00Z</dcterms:created>
  <dcterms:modified xsi:type="dcterms:W3CDTF">2026-06-16T13:15:00Z</dcterms:modified>
</cp:coreProperties>
</file>